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273" w:rsidRPr="00DF4273" w:rsidRDefault="00DF4273" w:rsidP="00DF42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4273">
        <w:rPr>
          <w:rFonts w:ascii="Times New Roman" w:hAnsi="Times New Roman" w:cs="Times New Roman"/>
          <w:b/>
          <w:color w:val="000000"/>
          <w:sz w:val="28"/>
          <w:szCs w:val="28"/>
        </w:rPr>
        <w:t>Alpha &amp; Omega St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udy/ Answers/ Lesson 38</w:t>
      </w:r>
      <w:r w:rsidRPr="00DF4273">
        <w:rPr>
          <w:rFonts w:ascii="Times New Roman" w:hAnsi="Times New Roman" w:cs="Times New Roman"/>
          <w:b/>
          <w:color w:val="000000"/>
          <w:sz w:val="28"/>
          <w:szCs w:val="28"/>
        </w:rPr>
        <w:t>/ Volume 3</w:t>
      </w:r>
    </w:p>
    <w:p w:rsidR="00F20609" w:rsidRDefault="00F2060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F4273" w:rsidRDefault="00DF42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F4273" w:rsidRDefault="00DF42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110C00"/>
          <w:sz w:val="28"/>
          <w:szCs w:val="28"/>
        </w:rPr>
        <w:sectPr w:rsidR="00DF4273" w:rsidSect="00DF4273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F20609" w:rsidRPr="00DF4273" w:rsidRDefault="00362E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8:6</w:t>
      </w:r>
    </w:p>
    <w:p w:rsidR="00F20609" w:rsidRPr="00DF4273" w:rsidRDefault="00362E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F 8:8</w:t>
      </w:r>
    </w:p>
    <w:p w:rsidR="00F20609" w:rsidRPr="00DF4273" w:rsidRDefault="00362E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8:13</w:t>
      </w:r>
    </w:p>
    <w:p w:rsidR="00F20609" w:rsidRPr="00DF4273" w:rsidRDefault="00362E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8:14</w:t>
      </w:r>
    </w:p>
    <w:p w:rsidR="00F20609" w:rsidRPr="00DF4273" w:rsidRDefault="00362E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273">
        <w:rPr>
          <w:rFonts w:ascii="Times New Roman" w:hAnsi="Times New Roman" w:cs="Times New Roman"/>
          <w:color w:val="000000" w:themeColor="text1"/>
          <w:sz w:val="28"/>
          <w:szCs w:val="28"/>
        </w:rPr>
        <w:t>5. F 9:4</w:t>
      </w:r>
    </w:p>
    <w:p w:rsidR="00F20609" w:rsidRPr="00DF4273" w:rsidRDefault="00362E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9:7</w:t>
      </w:r>
    </w:p>
    <w:p w:rsidR="00F20609" w:rsidRPr="00DF4273" w:rsidRDefault="00362E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9:9</w:t>
      </w:r>
    </w:p>
    <w:p w:rsidR="00F20609" w:rsidRPr="00DF4273" w:rsidRDefault="00362E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9:11</w:t>
      </w:r>
    </w:p>
    <w:p w:rsidR="00F20609" w:rsidRPr="00DF4273" w:rsidRDefault="00362E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F 9:16</w:t>
      </w:r>
    </w:p>
    <w:p w:rsidR="00F20609" w:rsidRPr="00DF4273" w:rsidRDefault="00362E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F 10:2</w:t>
      </w:r>
    </w:p>
    <w:p w:rsidR="00F20609" w:rsidRPr="00DF4273" w:rsidRDefault="00362E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10:6</w:t>
      </w:r>
    </w:p>
    <w:p w:rsidR="00F20609" w:rsidRPr="00DF4273" w:rsidRDefault="00362E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10:8</w:t>
      </w:r>
    </w:p>
    <w:p w:rsidR="00F20609" w:rsidRPr="00DF4273" w:rsidRDefault="00362E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10:12</w:t>
      </w:r>
    </w:p>
    <w:p w:rsidR="00F20609" w:rsidRPr="00DF4273" w:rsidRDefault="00362E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T 11:1</w:t>
      </w:r>
    </w:p>
    <w:p w:rsidR="00F20609" w:rsidRPr="00DF4273" w:rsidRDefault="00362E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273">
        <w:rPr>
          <w:rFonts w:ascii="Times New Roman" w:hAnsi="Times New Roman" w:cs="Times New Roman"/>
          <w:color w:val="000000" w:themeColor="text1"/>
          <w:sz w:val="28"/>
          <w:szCs w:val="28"/>
        </w:rPr>
        <w:t>15. T 11:5</w:t>
      </w:r>
    </w:p>
    <w:p w:rsidR="00F20609" w:rsidRPr="00DF4273" w:rsidRDefault="00362E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11:7</w:t>
      </w:r>
    </w:p>
    <w:p w:rsidR="00F20609" w:rsidRPr="00DF4273" w:rsidRDefault="00362E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T/F 12:8</w:t>
      </w:r>
    </w:p>
    <w:p w:rsidR="00F20609" w:rsidRPr="00DF4273" w:rsidRDefault="00362E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12:10</w:t>
      </w:r>
    </w:p>
    <w:p w:rsidR="00F20609" w:rsidRPr="00DF4273" w:rsidRDefault="00362E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13:4</w:t>
      </w:r>
    </w:p>
    <w:p w:rsidR="00F20609" w:rsidRPr="00DF4273" w:rsidRDefault="00362E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13:14</w:t>
      </w:r>
    </w:p>
    <w:p w:rsidR="00F20609" w:rsidRPr="00DF4273" w:rsidRDefault="00362E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13:15</w:t>
      </w:r>
    </w:p>
    <w:p w:rsidR="00F20609" w:rsidRPr="00DF4273" w:rsidRDefault="00362E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13:16</w:t>
      </w:r>
    </w:p>
    <w:p w:rsidR="00F20609" w:rsidRPr="00DF4273" w:rsidRDefault="00362E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14:1</w:t>
      </w:r>
    </w:p>
    <w:p w:rsidR="00F20609" w:rsidRPr="00DF4273" w:rsidRDefault="00362E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14:4</w:t>
      </w:r>
    </w:p>
    <w:p w:rsidR="00F20609" w:rsidRPr="00DF4273" w:rsidRDefault="00362E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F 14:9</w:t>
      </w:r>
    </w:p>
    <w:p w:rsidR="00F20609" w:rsidRPr="00DF4273" w:rsidRDefault="00362E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Trumpet 8:1</w:t>
      </w:r>
    </w:p>
    <w:p w:rsidR="00F20609" w:rsidRPr="00DF4273" w:rsidRDefault="00362E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273">
        <w:rPr>
          <w:rFonts w:ascii="Times New Roman" w:hAnsi="Times New Roman" w:cs="Times New Roman"/>
          <w:color w:val="000000" w:themeColor="text1"/>
          <w:sz w:val="28"/>
          <w:szCs w:val="28"/>
        </w:rPr>
        <w:t>27. Israel 8:2</w:t>
      </w:r>
    </w:p>
    <w:p w:rsidR="00F20609" w:rsidRPr="00DF4273" w:rsidRDefault="00362E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27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28. Strangers 8:7</w:t>
      </w:r>
    </w:p>
    <w:p w:rsidR="00F20609" w:rsidRPr="00DF4273" w:rsidRDefault="00362E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Ephraim 8:11</w:t>
      </w:r>
    </w:p>
    <w:p w:rsidR="00F20609" w:rsidRPr="00DF4273" w:rsidRDefault="00362E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273">
        <w:rPr>
          <w:rFonts w:ascii="Times New Roman" w:hAnsi="Times New Roman" w:cs="Times New Roman"/>
          <w:color w:val="000000" w:themeColor="text1"/>
          <w:sz w:val="28"/>
          <w:szCs w:val="28"/>
        </w:rPr>
        <w:t>30. Israel 9:1</w:t>
      </w:r>
    </w:p>
    <w:p w:rsidR="00F20609" w:rsidRPr="00DF4273" w:rsidRDefault="00362E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Assyria 9:3</w:t>
      </w:r>
    </w:p>
    <w:p w:rsidR="00F20609" w:rsidRPr="00DF4273" w:rsidRDefault="00362E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Memphis 9:6</w:t>
      </w:r>
    </w:p>
    <w:p w:rsidR="00F20609" w:rsidRPr="00DF4273" w:rsidRDefault="00362E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Israel 9:10</w:t>
      </w:r>
    </w:p>
    <w:p w:rsidR="00F20609" w:rsidRPr="00DF4273" w:rsidRDefault="00362E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Israel 10:1</w:t>
      </w:r>
    </w:p>
    <w:p w:rsidR="00F20609" w:rsidRPr="00DF4273" w:rsidRDefault="00362E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273">
        <w:rPr>
          <w:rFonts w:ascii="Times New Roman" w:hAnsi="Times New Roman" w:cs="Times New Roman"/>
          <w:color w:val="000000" w:themeColor="text1"/>
          <w:sz w:val="28"/>
          <w:szCs w:val="28"/>
        </w:rPr>
        <w:t>35. Samaria 10:5</w:t>
      </w:r>
    </w:p>
    <w:p w:rsidR="00F20609" w:rsidRPr="00DF4273" w:rsidRDefault="00362E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Ephraim, Judah, Jacob 10:11</w:t>
      </w:r>
    </w:p>
    <w:p w:rsidR="00F20609" w:rsidRPr="00DF4273" w:rsidRDefault="00362E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273">
        <w:rPr>
          <w:rFonts w:ascii="Times New Roman" w:hAnsi="Times New Roman" w:cs="Times New Roman"/>
          <w:color w:val="000000" w:themeColor="text1"/>
          <w:sz w:val="28"/>
          <w:szCs w:val="28"/>
        </w:rPr>
        <w:t>37. Baalim 11:2</w:t>
      </w:r>
    </w:p>
    <w:p w:rsidR="00F20609" w:rsidRPr="00DF4273" w:rsidRDefault="00362E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I am God; the Holy One 11:9</w:t>
      </w:r>
    </w:p>
    <w:p w:rsidR="00F20609" w:rsidRPr="00DF4273" w:rsidRDefault="00362E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Assyrians 12:1</w:t>
      </w:r>
    </w:p>
    <w:p w:rsidR="00F20609" w:rsidRPr="00DF4273" w:rsidRDefault="00362E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Jacob 12:4</w:t>
      </w:r>
    </w:p>
    <w:p w:rsidR="00F20609" w:rsidRPr="00DF4273" w:rsidRDefault="00362E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When he offended in Baal 13:1</w:t>
      </w:r>
    </w:p>
    <w:p w:rsidR="00F20609" w:rsidRPr="00DF4273" w:rsidRDefault="00362E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As a bear that is bereaved of her whelps 13:8</w:t>
      </w:r>
    </w:p>
    <w:p w:rsidR="00F20609" w:rsidRPr="00DF4273" w:rsidRDefault="00362E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273">
        <w:rPr>
          <w:rFonts w:ascii="Times New Roman" w:hAnsi="Times New Roman" w:cs="Times New Roman"/>
          <w:color w:val="000000" w:themeColor="text1"/>
          <w:sz w:val="28"/>
          <w:szCs w:val="28"/>
        </w:rPr>
        <w:t>43. Israel herself 13:9</w:t>
      </w:r>
    </w:p>
    <w:p w:rsidR="00F20609" w:rsidRPr="00DF4273" w:rsidRDefault="00362E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Asshur 14:3</w:t>
      </w:r>
    </w:p>
    <w:p w:rsidR="00F20609" w:rsidRPr="00DF4273" w:rsidRDefault="00362E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Israel's beauty 14:6</w:t>
      </w:r>
    </w:p>
    <w:sectPr w:rsidR="00F20609" w:rsidRPr="00DF4273" w:rsidSect="00DF4273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AE1" w:rsidRDefault="00182AE1" w:rsidP="00DF4273">
      <w:pPr>
        <w:spacing w:line="240" w:lineRule="auto"/>
      </w:pPr>
      <w:r>
        <w:separator/>
      </w:r>
    </w:p>
  </w:endnote>
  <w:endnote w:type="continuationSeparator" w:id="0">
    <w:p w:rsidR="00182AE1" w:rsidRDefault="00182AE1" w:rsidP="00DF42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273" w:rsidRDefault="00DF4273">
    <w:pPr>
      <w:pStyle w:val="Footer"/>
    </w:pPr>
    <w:r>
      <w:t>Barn House Ministries</w:t>
    </w:r>
  </w:p>
  <w:p w:rsidR="00DF4273" w:rsidRDefault="00DF42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AE1" w:rsidRDefault="00182AE1" w:rsidP="00DF4273">
      <w:pPr>
        <w:spacing w:line="240" w:lineRule="auto"/>
      </w:pPr>
      <w:r>
        <w:separator/>
      </w:r>
    </w:p>
  </w:footnote>
  <w:footnote w:type="continuationSeparator" w:id="0">
    <w:p w:rsidR="00182AE1" w:rsidRDefault="00182AE1" w:rsidP="00DF427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mfsgtapmf7rzU/SilBTrBsjpKNU=" w:salt="TqrdBYx4F49LPw8tEk3u6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0609"/>
    <w:rsid w:val="00182AE1"/>
    <w:rsid w:val="002502AF"/>
    <w:rsid w:val="00362E7D"/>
    <w:rsid w:val="004D70E3"/>
    <w:rsid w:val="00DF4273"/>
    <w:rsid w:val="00F20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2AF"/>
  </w:style>
  <w:style w:type="paragraph" w:styleId="Heading1">
    <w:name w:val="heading 1"/>
    <w:basedOn w:val="normal0"/>
    <w:next w:val="normal0"/>
    <w:rsid w:val="00F206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206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206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206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F2060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F206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20609"/>
  </w:style>
  <w:style w:type="paragraph" w:styleId="Title">
    <w:name w:val="Title"/>
    <w:basedOn w:val="normal0"/>
    <w:next w:val="normal0"/>
    <w:rsid w:val="00F2060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F206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2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2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F427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4273"/>
  </w:style>
  <w:style w:type="paragraph" w:styleId="Footer">
    <w:name w:val="footer"/>
    <w:basedOn w:val="Normal"/>
    <w:link w:val="FooterChar"/>
    <w:uiPriority w:val="99"/>
    <w:unhideWhenUsed/>
    <w:rsid w:val="00DF427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2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635</Characters>
  <Application>Microsoft Office Word</Application>
  <DocSecurity>8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2024-06-16T06:47:00Z</dcterms:created>
  <dcterms:modified xsi:type="dcterms:W3CDTF">2024-06-16T07:51:00Z</dcterms:modified>
</cp:coreProperties>
</file>