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0A" w:rsidRPr="008E480A" w:rsidRDefault="008E480A" w:rsidP="008E480A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480A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37</w:t>
      </w:r>
      <w:r w:rsidRPr="008E480A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385185" w:rsidRDefault="003851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480A" w:rsidRDefault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346FA" w:rsidRDefault="001346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52000"/>
          <w:sz w:val="28"/>
          <w:szCs w:val="28"/>
        </w:rPr>
        <w:sectPr w:rsidR="001346FA" w:rsidSect="008E480A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36:10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36:18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36:20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36:27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37:4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37:10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37:18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37:22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38:3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38:7; 42:3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38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38:41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39:1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39:1, 5, 9, 19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39:13, 26, 27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40:4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40:15-18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40:24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41:15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41:21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41:27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42:2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42:6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42:10</w:t>
      </w:r>
    </w:p>
    <w:p w:rsidR="008E480A" w:rsidRPr="001346FA" w:rsidRDefault="008E480A" w:rsidP="008E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42:12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Elihu 36:1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hAnsi="Times New Roman" w:cs="Times New Roman"/>
          <w:color w:val="000000" w:themeColor="text1"/>
          <w:sz w:val="28"/>
          <w:szCs w:val="28"/>
        </w:rPr>
        <w:t>27. His maker 36:3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Hypocrites 36:13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Elihu 37:1-24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South 37:9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Job 37:14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Whirlwind 38:1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Pleiades, Orion 38:31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Mazzaroth, Arcturus 38:32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Wild ass 39:5-8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Unicorn 39:9-12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hAnsi="Times New Roman" w:cs="Times New Roman"/>
          <w:color w:val="000000" w:themeColor="text1"/>
          <w:sz w:val="28"/>
          <w:szCs w:val="28"/>
        </w:rPr>
        <w:t>37. Horse 39:19-25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Whirlwind 40:6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Behemoth 40:15-24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hAnsi="Times New Roman" w:cs="Times New Roman"/>
          <w:color w:val="000000" w:themeColor="text1"/>
          <w:sz w:val="28"/>
          <w:szCs w:val="28"/>
        </w:rPr>
        <w:t>40. Leviathan 41:1-34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None 41:10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Scales 41:15, 16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Twice as much 42:10</w:t>
      </w:r>
    </w:p>
    <w:p w:rsidR="008E480A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 14,000 sheep, 6,000 camels, 1,000 yoke oxen, 1,000 asses, 7 sons and 3 daughters 42:12, 13 </w:t>
      </w:r>
    </w:p>
    <w:p w:rsidR="00385185" w:rsidRPr="001346FA" w:rsidRDefault="003F59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6FA">
        <w:rPr>
          <w:rFonts w:ascii="Times New Roman" w:hAnsi="Times New Roman" w:cs="Times New Roman"/>
          <w:color w:val="000000" w:themeColor="text1"/>
          <w:sz w:val="28"/>
          <w:szCs w:val="28"/>
        </w:rPr>
        <w:t>45. Jamima, Kezia, Kerenhappuch 42:14</w:t>
      </w:r>
    </w:p>
    <w:sectPr w:rsidR="00385185" w:rsidRPr="001346FA" w:rsidSect="001346FA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50" w:rsidRDefault="00CF2C50" w:rsidP="001346FA">
      <w:pPr>
        <w:spacing w:line="240" w:lineRule="auto"/>
      </w:pPr>
      <w:r>
        <w:separator/>
      </w:r>
    </w:p>
  </w:endnote>
  <w:endnote w:type="continuationSeparator" w:id="0">
    <w:p w:rsidR="00CF2C50" w:rsidRDefault="00CF2C50" w:rsidP="00134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FA" w:rsidRPr="001346FA" w:rsidRDefault="001346FA" w:rsidP="001346FA">
    <w:pPr>
      <w:pStyle w:val="Footer"/>
    </w:pPr>
    <w:r w:rsidRPr="001346FA">
      <w:t>Barn House Ministries</w:t>
    </w:r>
  </w:p>
  <w:p w:rsidR="001346FA" w:rsidRDefault="001346FA">
    <w:pPr>
      <w:pStyle w:val="Footer"/>
    </w:pPr>
  </w:p>
  <w:p w:rsidR="001346FA" w:rsidRDefault="001346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50" w:rsidRDefault="00CF2C50" w:rsidP="001346FA">
      <w:pPr>
        <w:spacing w:line="240" w:lineRule="auto"/>
      </w:pPr>
      <w:r>
        <w:separator/>
      </w:r>
    </w:p>
  </w:footnote>
  <w:footnote w:type="continuationSeparator" w:id="0">
    <w:p w:rsidR="00CF2C50" w:rsidRDefault="00CF2C50" w:rsidP="001346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k/C3nm/4tNdl/Lj8GHPhi9dTSR8=" w:salt="laYmNlrc6DTWzRMM6uGzl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185"/>
    <w:rsid w:val="001346FA"/>
    <w:rsid w:val="00385185"/>
    <w:rsid w:val="003F591B"/>
    <w:rsid w:val="00410D8E"/>
    <w:rsid w:val="008E480A"/>
    <w:rsid w:val="00CF2C50"/>
    <w:rsid w:val="00D4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8E"/>
  </w:style>
  <w:style w:type="paragraph" w:styleId="Heading1">
    <w:name w:val="heading 1"/>
    <w:basedOn w:val="normal0"/>
    <w:next w:val="normal0"/>
    <w:rsid w:val="003851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851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851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851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8518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851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85185"/>
  </w:style>
  <w:style w:type="paragraph" w:styleId="Title">
    <w:name w:val="Title"/>
    <w:basedOn w:val="normal0"/>
    <w:next w:val="normal0"/>
    <w:rsid w:val="0038518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851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1346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6FA"/>
  </w:style>
  <w:style w:type="paragraph" w:styleId="Footer">
    <w:name w:val="footer"/>
    <w:basedOn w:val="Normal"/>
    <w:link w:val="FooterChar"/>
    <w:uiPriority w:val="99"/>
    <w:unhideWhenUsed/>
    <w:rsid w:val="001346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FA"/>
  </w:style>
  <w:style w:type="paragraph" w:styleId="BalloonText">
    <w:name w:val="Balloon Text"/>
    <w:basedOn w:val="Normal"/>
    <w:link w:val="BalloonTextChar"/>
    <w:uiPriority w:val="99"/>
    <w:semiHidden/>
    <w:unhideWhenUsed/>
    <w:rsid w:val="001346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8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2024-06-05T06:04:00Z</dcterms:created>
  <dcterms:modified xsi:type="dcterms:W3CDTF">2024-06-05T06:38:00Z</dcterms:modified>
</cp:coreProperties>
</file>